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3F66" w14:textId="77BBC3AE" w:rsidR="00F555E4" w:rsidRPr="00190390" w:rsidRDefault="00F555E4" w:rsidP="00F555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>Wyrażam zgodę na użycie i przetwarzanie moich danych osobowych w związku z udziałem w XI</w:t>
      </w:r>
      <w:r w:rsidR="00190390" w:rsidRPr="00190390">
        <w:rPr>
          <w:rFonts w:ascii="Times New Roman" w:hAnsi="Times New Roman" w:cs="Times New Roman"/>
          <w:sz w:val="28"/>
          <w:szCs w:val="28"/>
        </w:rPr>
        <w:t>I</w:t>
      </w:r>
      <w:r w:rsidRPr="00190390">
        <w:rPr>
          <w:rFonts w:ascii="Times New Roman" w:hAnsi="Times New Roman" w:cs="Times New Roman"/>
          <w:sz w:val="28"/>
          <w:szCs w:val="28"/>
        </w:rPr>
        <w:t xml:space="preserve"> Diecezjalnym Konkursie Papieskim </w:t>
      </w:r>
      <w:r w:rsidR="00190390" w:rsidRPr="00190390">
        <w:rPr>
          <w:rFonts w:ascii="Times New Roman" w:hAnsi="Times New Roman" w:cs="Times New Roman"/>
          <w:b/>
          <w:sz w:val="28"/>
          <w:szCs w:val="28"/>
          <w:u w:val="single"/>
        </w:rPr>
        <w:t>„Święty Jan Paweł II i Święty Józef - Opiekunowie naszych rodzin”.</w:t>
      </w:r>
      <w:r w:rsidR="00190390" w:rsidRPr="00190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0390">
        <w:rPr>
          <w:rFonts w:ascii="Times New Roman" w:hAnsi="Times New Roman" w:cs="Times New Roman"/>
          <w:sz w:val="28"/>
          <w:szCs w:val="28"/>
        </w:rPr>
        <w:t>organizowanym przez ZSP nr 1 w Wałbrzychu , w roku szkolnym 20</w:t>
      </w:r>
      <w:r w:rsidR="00190390">
        <w:rPr>
          <w:rFonts w:ascii="Times New Roman" w:hAnsi="Times New Roman" w:cs="Times New Roman"/>
          <w:sz w:val="28"/>
          <w:szCs w:val="28"/>
        </w:rPr>
        <w:t>20</w:t>
      </w:r>
      <w:r w:rsidRPr="00190390">
        <w:rPr>
          <w:rFonts w:ascii="Times New Roman" w:hAnsi="Times New Roman" w:cs="Times New Roman"/>
          <w:sz w:val="28"/>
          <w:szCs w:val="28"/>
        </w:rPr>
        <w:t>/20</w:t>
      </w:r>
      <w:r w:rsidR="00190390">
        <w:rPr>
          <w:rFonts w:ascii="Times New Roman" w:hAnsi="Times New Roman" w:cs="Times New Roman"/>
          <w:sz w:val="28"/>
          <w:szCs w:val="28"/>
        </w:rPr>
        <w:t>21</w:t>
      </w:r>
      <w:r w:rsidRPr="00190390">
        <w:rPr>
          <w:rFonts w:ascii="Times New Roman" w:hAnsi="Times New Roman" w:cs="Times New Roman"/>
          <w:sz w:val="28"/>
          <w:szCs w:val="28"/>
        </w:rPr>
        <w:t>, zgodnie z Ustawą z dn. 10 maja 2018  o ochronie danych osobowych (Dz. U. z 2018 poz. 1000 i 1669).</w:t>
      </w:r>
    </w:p>
    <w:p w14:paraId="4142F6D5" w14:textId="77777777" w:rsidR="00F555E4" w:rsidRPr="00190390" w:rsidRDefault="00F555E4" w:rsidP="00F555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042DDC" w14:textId="64E5466C" w:rsidR="00F555E4" w:rsidRPr="00190390" w:rsidRDefault="00F555E4" w:rsidP="00F555E4">
      <w:pPr>
        <w:jc w:val="both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>data i czytelny podpis autora pracy:</w:t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>data i czytelny podpis rodzica:</w:t>
      </w:r>
    </w:p>
    <w:p w14:paraId="58601AA6" w14:textId="25EA0E4D" w:rsidR="00F555E4" w:rsidRDefault="00F555E4" w:rsidP="00F55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3582C" w14:textId="77777777" w:rsidR="00190390" w:rsidRDefault="00190390" w:rsidP="00F55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A40A3" w14:textId="77777777" w:rsidR="00190390" w:rsidRPr="00190390" w:rsidRDefault="00190390" w:rsidP="00190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 xml:space="preserve">Wyrażam zgodę na użycie i przetwarzanie moich danych osobowych w związku z udziałem w XII Diecezjalnym Konkursie Papieskim </w:t>
      </w:r>
      <w:r w:rsidRPr="00190390">
        <w:rPr>
          <w:rFonts w:ascii="Times New Roman" w:hAnsi="Times New Roman" w:cs="Times New Roman"/>
          <w:b/>
          <w:sz w:val="28"/>
          <w:szCs w:val="28"/>
          <w:u w:val="single"/>
        </w:rPr>
        <w:t xml:space="preserve">„Święty Jan Paweł II i Święty Józef - Opiekunowie naszych rodzin”. </w:t>
      </w:r>
      <w:r w:rsidRPr="00190390">
        <w:rPr>
          <w:rFonts w:ascii="Times New Roman" w:hAnsi="Times New Roman" w:cs="Times New Roman"/>
          <w:sz w:val="28"/>
          <w:szCs w:val="28"/>
        </w:rPr>
        <w:t>organizowanym przez ZSP nr 1 w Wałbrzychu , w roku szkolnym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0390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0390">
        <w:rPr>
          <w:rFonts w:ascii="Times New Roman" w:hAnsi="Times New Roman" w:cs="Times New Roman"/>
          <w:sz w:val="28"/>
          <w:szCs w:val="28"/>
        </w:rPr>
        <w:t>, zgodnie z Ustawą z dn. 10 maja 2018  o ochronie danych osobowych (Dz. U. z 2018 poz. 1000 i 1669).</w:t>
      </w:r>
    </w:p>
    <w:p w14:paraId="65FE9211" w14:textId="77777777" w:rsidR="00190390" w:rsidRPr="00190390" w:rsidRDefault="00190390" w:rsidP="001903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3682E5" w14:textId="77777777" w:rsidR="00190390" w:rsidRPr="00190390" w:rsidRDefault="00190390" w:rsidP="00190390">
      <w:pPr>
        <w:jc w:val="both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>data i czytelny podpis autora pracy:</w:t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>data i czytelny podpis rodzica:</w:t>
      </w:r>
    </w:p>
    <w:p w14:paraId="141E6C37" w14:textId="0FCA4C4E" w:rsidR="00190390" w:rsidRDefault="00190390" w:rsidP="00F55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E0847" w14:textId="77777777" w:rsidR="00190390" w:rsidRDefault="00190390" w:rsidP="00F55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13E84" w14:textId="77777777" w:rsidR="00190390" w:rsidRPr="00190390" w:rsidRDefault="00190390" w:rsidP="00190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 xml:space="preserve">Wyrażam zgodę na użycie i przetwarzanie moich danych osobowych w związku z udziałem w XII Diecezjalnym Konkursie Papieskim </w:t>
      </w:r>
      <w:r w:rsidRPr="00190390">
        <w:rPr>
          <w:rFonts w:ascii="Times New Roman" w:hAnsi="Times New Roman" w:cs="Times New Roman"/>
          <w:b/>
          <w:sz w:val="28"/>
          <w:szCs w:val="28"/>
          <w:u w:val="single"/>
        </w:rPr>
        <w:t xml:space="preserve">„Święty Jan Paweł II i Święty Józef - Opiekunowie naszych rodzin”. </w:t>
      </w:r>
      <w:r w:rsidRPr="00190390">
        <w:rPr>
          <w:rFonts w:ascii="Times New Roman" w:hAnsi="Times New Roman" w:cs="Times New Roman"/>
          <w:sz w:val="28"/>
          <w:szCs w:val="28"/>
        </w:rPr>
        <w:t>organizowanym przez ZSP nr 1 w Wałbrzychu , w roku szkolnym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0390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0390">
        <w:rPr>
          <w:rFonts w:ascii="Times New Roman" w:hAnsi="Times New Roman" w:cs="Times New Roman"/>
          <w:sz w:val="28"/>
          <w:szCs w:val="28"/>
        </w:rPr>
        <w:t>, zgodnie z Ustawą z dn. 10 maja 2018  o ochronie danych osobowych (Dz. U. z 2018 poz. 1000 i 1669).</w:t>
      </w:r>
    </w:p>
    <w:p w14:paraId="0B3832BC" w14:textId="77777777" w:rsidR="00190390" w:rsidRPr="00190390" w:rsidRDefault="00190390" w:rsidP="001903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FF158A" w14:textId="77777777" w:rsidR="00190390" w:rsidRPr="00190390" w:rsidRDefault="00190390" w:rsidP="00190390">
      <w:pPr>
        <w:jc w:val="both"/>
        <w:rPr>
          <w:rFonts w:ascii="Times New Roman" w:hAnsi="Times New Roman" w:cs="Times New Roman"/>
          <w:sz w:val="28"/>
          <w:szCs w:val="28"/>
        </w:rPr>
      </w:pPr>
      <w:r w:rsidRPr="00190390">
        <w:rPr>
          <w:rFonts w:ascii="Times New Roman" w:hAnsi="Times New Roman" w:cs="Times New Roman"/>
          <w:sz w:val="28"/>
          <w:szCs w:val="28"/>
        </w:rPr>
        <w:t>data i czytelny podpis autora pracy:</w:t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390">
        <w:rPr>
          <w:rFonts w:ascii="Times New Roman" w:hAnsi="Times New Roman" w:cs="Times New Roman"/>
          <w:sz w:val="28"/>
          <w:szCs w:val="28"/>
        </w:rPr>
        <w:t>data i czytelny podpis rodzica:</w:t>
      </w:r>
    </w:p>
    <w:p w14:paraId="6791B09C" w14:textId="77777777" w:rsidR="00190390" w:rsidRPr="00190390" w:rsidRDefault="00190390" w:rsidP="00F55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390" w:rsidRPr="00190390" w:rsidSect="00190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E4"/>
    <w:rsid w:val="00035BAD"/>
    <w:rsid w:val="000840C4"/>
    <w:rsid w:val="00190390"/>
    <w:rsid w:val="001A413A"/>
    <w:rsid w:val="00263E17"/>
    <w:rsid w:val="003E4CEA"/>
    <w:rsid w:val="0047018A"/>
    <w:rsid w:val="00522244"/>
    <w:rsid w:val="00813F8F"/>
    <w:rsid w:val="009372EE"/>
    <w:rsid w:val="00AB0F0C"/>
    <w:rsid w:val="00EE1EF6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26E1"/>
  <w15:docId w15:val="{EA80B6D9-14C8-48C0-9882-2C14D38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Kurowska</dc:creator>
  <cp:lastModifiedBy>Iwona Kurowska</cp:lastModifiedBy>
  <cp:revision>4</cp:revision>
  <dcterms:created xsi:type="dcterms:W3CDTF">2019-03-04T18:16:00Z</dcterms:created>
  <dcterms:modified xsi:type="dcterms:W3CDTF">2021-03-12T09:03:00Z</dcterms:modified>
</cp:coreProperties>
</file>